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Buenos Aires  el 04/01/2019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Mujer Alerta: Un calendario menstrual inteligente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esta aplicación, ahora es posible llevar un registro y control de los ciclos menstruales, citas con el médico, síntomas, relaciones sexuales y mucho más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es posible utilizar el celular para registrar y conservar el seguimiento del Ciclo, que tradicionalmente se hacía mediante un calendario o notas en papel.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que traen los calendarios de la nueva generación son varias – entre ellas están la de prevenir la perdida de información, a poder prever el comienzo de Ciclos y días fértiles a futuro; claras ventajas a la hora de incrementar las chances de concebir, o incluso programar vacaciones.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Mujer Alerta (www.mujeralerta.com) es una opción gratuita y fácil de utilizar. Sus reportes incluyen observaciones automáticas, notificando a sus usuarias de anomalías que sean detectadas en el Ciclo, con el fin de informar y prevenir. Permite configurar recordatorios enviados al Celular para cada etapa del Ciclo a la cual se esté por ingresar, y hasta permite compartir las predicciones con algún familiar y/o pareja. ​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interfaz de fácil manejo logra que la usuaria utilice todas sus funciones de manera rápida e intuitiva. Además, su integración con el Blog de Mujer Alerta hace que la aplicación sea más útil aún gracias a la información que se publica semanalmente acerca de temas femeninos.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Mujer Alerta utiliza novedosas técnicas de cifrado para transmitir y almacenar en los servidores los datos ingresados por sus usuarias, brindando tranquilidad al momento de ingresar información mediante la 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para Android y para iOS; registrarse es muy simple y puede ser vía e-mail o Facebook. Además, llegado el caso de tener algún problema o consulta sobre el uso de la aplicación, el equipo de soporte está siempre atento y responde a lo que se necesite.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Mujer Alerta se destaca por la creciente cantidad de usuarias que día a día deciden llevar el control de su ciclo ya sea para control personal, o para elegir el día correcto a la hora de concebir, entre varias otras posibilidades.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Mujer Alerta es una excelente opción para la mujer moderna que hace gala de la tecnología móvil con el fin de llevar un mejor estilo de vida.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Julieta Ramirez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005411686380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https://www.mexicopress.com.mx/mujer-alerta-un-calendario-menstrual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Sociedad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